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A655D" w14:textId="6394453C" w:rsidR="003B510E" w:rsidRDefault="007F666C">
      <w:pPr>
        <w:rPr>
          <w:rFonts w:ascii="MS Mincho" w:eastAsia="MS Mincho" w:hAnsi="MS Mincho" w:cs="MS Mincho"/>
          <w:color w:val="000000"/>
          <w:sz w:val="18"/>
          <w:szCs w:val="18"/>
        </w:rPr>
      </w:pPr>
      <w:r w:rsidRPr="003B510E">
        <w:rPr>
          <w:rFonts w:ascii="汉鼎繁中变" w:eastAsia="汉鼎繁中变" w:hAnsi="MS Mincho" w:cs="MS Mincho" w:hint="eastAsia"/>
          <w:color w:val="000000"/>
          <w:sz w:val="72"/>
          <w:szCs w:val="18"/>
        </w:rPr>
        <w:t>做</w:t>
      </w:r>
      <w:r>
        <w:rPr>
          <w:rFonts w:ascii="MS Mincho" w:eastAsia="MS Mincho" w:hAnsi="MS Mincho" w:cs="MS Mincho" w:hint="eastAsia"/>
          <w:color w:val="000000"/>
          <w:sz w:val="18"/>
          <w:szCs w:val="18"/>
        </w:rPr>
        <w:t xml:space="preserve"> = Do</w:t>
      </w:r>
      <w:r w:rsidR="003B510E">
        <w:rPr>
          <w:rFonts w:ascii="MS Mincho" w:eastAsia="MS Mincho" w:hAnsi="MS Mincho" w:cs="MS Mincho"/>
          <w:color w:val="000000"/>
          <w:sz w:val="18"/>
          <w:szCs w:val="18"/>
        </w:rPr>
        <w:t xml:space="preserve">   </w:t>
      </w:r>
      <w:r w:rsidR="003F5393">
        <w:rPr>
          <w:rFonts w:ascii="MS Mincho" w:eastAsia="MS Mincho" w:hAnsi="MS Mincho" w:cs="MS Mincho"/>
          <w:color w:val="000000"/>
          <w:sz w:val="18"/>
          <w:szCs w:val="18"/>
        </w:rPr>
        <w:t>Jou6 (dzow)</w:t>
      </w:r>
    </w:p>
    <w:p w14:paraId="741F78AC" w14:textId="77777777" w:rsidR="003B510E" w:rsidRDefault="003B510E">
      <w:pPr>
        <w:rPr>
          <w:rFonts w:ascii="MS Mincho" w:eastAsia="MS Mincho" w:hAnsi="MS Mincho" w:cs="MS Mincho"/>
          <w:color w:val="000000"/>
          <w:sz w:val="18"/>
          <w:szCs w:val="18"/>
        </w:rPr>
      </w:pPr>
      <w:r w:rsidRPr="003B510E">
        <w:rPr>
          <w:rFonts w:ascii="汉鼎繁中变" w:eastAsia="汉鼎繁中变" w:hAnsi="MS Mincho" w:cs="MS Mincho" w:hint="eastAsia"/>
          <w:sz w:val="96"/>
        </w:rPr>
        <w:t>去</w:t>
      </w:r>
      <w:r>
        <w:t xml:space="preserve"> = Go (to go to a place)    heoi2</w:t>
      </w:r>
    </w:p>
    <w:p w14:paraId="76656128" w14:textId="77777777" w:rsidR="007F666C" w:rsidRDefault="003B510E">
      <w:pPr>
        <w:rPr>
          <w:rFonts w:ascii="MS Gothic" w:hAnsi="MS Gothic" w:cs="MS Gothic"/>
          <w:color w:val="000000"/>
          <w:sz w:val="18"/>
          <w:szCs w:val="18"/>
        </w:rPr>
      </w:pPr>
      <w:r w:rsidRPr="003B510E">
        <w:rPr>
          <w:rFonts w:ascii="汉鼎繁中变" w:eastAsia="汉鼎繁中变" w:hAnsi="MS Mincho" w:cs="MS Mincho" w:hint="eastAsia"/>
          <w:color w:val="000000"/>
          <w:sz w:val="96"/>
          <w:szCs w:val="18"/>
        </w:rPr>
        <w:t>看</w:t>
      </w:r>
      <w:r>
        <w:rPr>
          <w:rFonts w:ascii="MS Gothic" w:hAnsi="MS Gothic" w:cs="MS Gothic" w:hint="eastAsia"/>
          <w:color w:val="000000"/>
          <w:sz w:val="18"/>
          <w:szCs w:val="18"/>
        </w:rPr>
        <w:t xml:space="preserve"> = See</w:t>
      </w:r>
      <w:r>
        <w:rPr>
          <w:rFonts w:ascii="MS Gothic" w:hAnsi="MS Gothic" w:cs="MS Gothic"/>
          <w:color w:val="000000"/>
          <w:sz w:val="18"/>
          <w:szCs w:val="18"/>
        </w:rPr>
        <w:t xml:space="preserve">  hon1</w:t>
      </w:r>
    </w:p>
    <w:p w14:paraId="6EB77B87" w14:textId="292EF773" w:rsidR="003B510E" w:rsidRPr="003B510E" w:rsidRDefault="003B510E">
      <w:pPr>
        <w:rPr>
          <w:rFonts w:ascii="MS Gothic" w:hAnsi="MS Gothic" w:cs="MS Gothic"/>
          <w:color w:val="000000"/>
          <w:sz w:val="18"/>
          <w:szCs w:val="18"/>
        </w:rPr>
      </w:pPr>
      <w:r>
        <w:rPr>
          <w:rFonts w:ascii="MS Gothic" w:hAnsi="MS Gothic" w:cs="MS Gothic"/>
          <w:color w:val="000000"/>
          <w:sz w:val="18"/>
          <w:szCs w:val="18"/>
        </w:rPr>
        <w:t>Different Fonts:</w:t>
      </w:r>
      <w:r w:rsidR="003F5393">
        <w:rPr>
          <w:rFonts w:ascii="MS Gothic" w:hAnsi="MS Gothic" w:cs="MS Gothic"/>
          <w:color w:val="000000"/>
          <w:sz w:val="18"/>
          <w:szCs w:val="18"/>
        </w:rPr>
        <w:t>Do Go See (Zou6 Heoi2 Hon1)</w:t>
      </w:r>
    </w:p>
    <w:p w14:paraId="100ACB9A" w14:textId="77777777" w:rsidR="007F666C" w:rsidRPr="003B510E" w:rsidRDefault="003B510E">
      <w:pPr>
        <w:rPr>
          <w:rFonts w:ascii="Calibri" w:eastAsia="汉鼎繁隶变" w:hAnsi="Calibri" w:cs="MS Mincho"/>
          <w:color w:val="000000"/>
          <w:sz w:val="96"/>
          <w:szCs w:val="96"/>
        </w:rPr>
      </w:pPr>
      <w:r w:rsidRPr="003B510E">
        <w:rPr>
          <w:rFonts w:ascii="汉鼎繁隶变" w:eastAsia="汉鼎繁隶变" w:hAnsi="MS Mincho" w:cs="MS Mincho" w:hint="eastAsia"/>
          <w:color w:val="000000"/>
          <w:sz w:val="96"/>
          <w:szCs w:val="96"/>
        </w:rPr>
        <w:t>做</w:t>
      </w:r>
      <w:r w:rsidRPr="003B510E">
        <w:rPr>
          <w:rFonts w:ascii="汉鼎繁隶变" w:eastAsia="汉鼎繁隶变" w:hAnsi="MS Mincho" w:cs="MS Mincho" w:hint="eastAsia"/>
          <w:sz w:val="96"/>
          <w:szCs w:val="96"/>
        </w:rPr>
        <w:t>去</w:t>
      </w:r>
      <w:r w:rsidRPr="003B510E">
        <w:rPr>
          <w:rFonts w:ascii="汉鼎繁隶变" w:eastAsia="汉鼎繁隶变" w:hAnsi="MS Mincho" w:cs="MS Mincho" w:hint="eastAsia"/>
          <w:color w:val="000000"/>
          <w:sz w:val="96"/>
          <w:szCs w:val="96"/>
        </w:rPr>
        <w:t>看</w:t>
      </w:r>
    </w:p>
    <w:p w14:paraId="0931999B" w14:textId="77777777" w:rsidR="003B510E" w:rsidRDefault="003B510E" w:rsidP="003B510E">
      <w:pPr>
        <w:rPr>
          <w:rFonts w:ascii="汉鼎繁中变" w:eastAsia="汉鼎繁中变" w:hAnsi="MS Mincho" w:cs="MS Mincho"/>
          <w:color w:val="000000"/>
          <w:sz w:val="96"/>
          <w:szCs w:val="18"/>
        </w:rPr>
      </w:pPr>
      <w:r w:rsidRPr="003B510E">
        <w:rPr>
          <w:rFonts w:ascii="汉鼎繁中变" w:eastAsia="汉鼎繁中变" w:hAnsi="MS Mincho" w:cs="MS Mincho" w:hint="eastAsia"/>
          <w:color w:val="000000"/>
          <w:sz w:val="96"/>
          <w:szCs w:val="18"/>
        </w:rPr>
        <w:t>做去看</w:t>
      </w:r>
    </w:p>
    <w:p w14:paraId="4EDE8DCC" w14:textId="77777777" w:rsidR="003B510E" w:rsidRDefault="003B510E" w:rsidP="003B510E">
      <w:pPr>
        <w:rPr>
          <w:rFonts w:ascii="MS Mincho" w:eastAsia="MS Mincho" w:hAnsi="MS Mincho" w:cs="MS Mincho"/>
          <w:sz w:val="96"/>
          <w:szCs w:val="96"/>
        </w:rPr>
      </w:pPr>
      <w:r w:rsidRPr="003B510E">
        <w:rPr>
          <w:rFonts w:ascii="MS Mincho" w:eastAsia="MS Mincho" w:hAnsi="MS Mincho" w:cs="MS Mincho" w:hint="eastAsia"/>
          <w:sz w:val="96"/>
          <w:szCs w:val="96"/>
        </w:rPr>
        <w:t>做去看</w:t>
      </w:r>
    </w:p>
    <w:p w14:paraId="1C2B5453" w14:textId="0FD3C6CD" w:rsidR="004873C0" w:rsidRPr="004873C0" w:rsidRDefault="004873C0" w:rsidP="003B510E">
      <w:pPr>
        <w:rPr>
          <w:rFonts w:eastAsia="MingLiU_HKSCS-ExtB"/>
          <w:sz w:val="24"/>
          <w:szCs w:val="96"/>
        </w:rPr>
      </w:pPr>
      <w:r w:rsidRPr="004873C0">
        <w:rPr>
          <w:rFonts w:eastAsia="MingLiU_HKSCS-ExtB"/>
          <w:sz w:val="24"/>
          <w:szCs w:val="96"/>
        </w:rPr>
        <w:t>Hong Kong</w:t>
      </w:r>
      <w:r w:rsidR="003F5393">
        <w:rPr>
          <w:rFonts w:eastAsia="MingLiU_HKSCS-ExtB"/>
          <w:sz w:val="24"/>
          <w:szCs w:val="96"/>
        </w:rPr>
        <w:t xml:space="preserve"> (Heung1 Gong2)</w:t>
      </w:r>
    </w:p>
    <w:p w14:paraId="1CB3C9BD" w14:textId="197E9B40" w:rsidR="004873C0" w:rsidRPr="004873C0" w:rsidRDefault="004873C0" w:rsidP="003B510E">
      <w:pPr>
        <w:rPr>
          <w:rFonts w:ascii="MingLiU_HKSCS-ExtB" w:eastAsia="MingLiU_HKSCS-ExtB" w:hAnsi="MingLiU_HKSCS-ExtB" w:cs="MS Mincho"/>
          <w:sz w:val="96"/>
          <w:szCs w:val="96"/>
        </w:rPr>
      </w:pPr>
      <w:r w:rsidRPr="004873C0">
        <w:rPr>
          <w:rFonts w:ascii="MS Mincho" w:eastAsia="MS Mincho" w:hAnsi="MS Mincho" w:cs="MS Mincho" w:hint="eastAsia"/>
          <w:sz w:val="96"/>
          <w:szCs w:val="96"/>
        </w:rPr>
        <w:t>香港</w:t>
      </w:r>
    </w:p>
    <w:p w14:paraId="4C9C6F8A" w14:textId="77777777" w:rsidR="004873C0" w:rsidRPr="004873C0" w:rsidRDefault="004873C0" w:rsidP="004873C0">
      <w:pPr>
        <w:rPr>
          <w:rFonts w:ascii="汉鼎繁中变" w:eastAsia="汉鼎繁中变" w:hint="eastAsia"/>
          <w:sz w:val="96"/>
          <w:szCs w:val="96"/>
        </w:rPr>
      </w:pPr>
      <w:r w:rsidRPr="004873C0">
        <w:rPr>
          <w:rFonts w:ascii="汉鼎繁中变" w:eastAsia="汉鼎繁中变" w:hAnsi="MS Mincho" w:cs="MS Mincho" w:hint="eastAsia"/>
          <w:sz w:val="96"/>
          <w:szCs w:val="96"/>
        </w:rPr>
        <w:t>香港</w:t>
      </w:r>
    </w:p>
    <w:p w14:paraId="286FD488" w14:textId="5AEF5B66" w:rsidR="004873C0" w:rsidRDefault="004873C0" w:rsidP="003B510E">
      <w:pPr>
        <w:rPr>
          <w:rFonts w:ascii="汉鼎繁隶变" w:eastAsia="汉鼎繁隶变" w:hAnsi="MS Mincho" w:cs="MS Mincho"/>
          <w:sz w:val="96"/>
          <w:szCs w:val="96"/>
        </w:rPr>
      </w:pPr>
      <w:r w:rsidRPr="004873C0">
        <w:rPr>
          <w:rFonts w:ascii="汉鼎繁隶变" w:eastAsia="汉鼎繁隶变" w:hAnsi="MS Mincho" w:cs="MS Mincho" w:hint="eastAsia"/>
          <w:sz w:val="96"/>
          <w:szCs w:val="96"/>
        </w:rPr>
        <w:t>香港</w:t>
      </w:r>
    </w:p>
    <w:p w14:paraId="42462A5E" w14:textId="77777777" w:rsidR="00D520CC" w:rsidRDefault="00D520CC" w:rsidP="00D520CC">
      <w:pPr>
        <w:spacing w:after="0" w:line="256" w:lineRule="auto"/>
        <w:ind w:left="-57" w:right="-57"/>
        <w:jc w:val="center"/>
        <w:rPr>
          <w:rFonts w:ascii="汉鼎繁中变" w:eastAsia="汉鼎繁中变"/>
          <w:color w:val="FFFF00"/>
          <w:sz w:val="96"/>
          <w:szCs w:val="96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</w:pPr>
      <w:r>
        <w:rPr>
          <w:rFonts w:ascii="汉鼎繁中变" w:eastAsia="汉鼎繁中变" w:hint="eastAsia"/>
          <w:color w:val="FF0000"/>
          <w:sz w:val="96"/>
          <w:szCs w:val="96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lastRenderedPageBreak/>
        <w:t>做</w:t>
      </w:r>
      <w:r>
        <w:rPr>
          <w:rFonts w:ascii="汉鼎繁中变" w:eastAsia="汉鼎繁中变" w:hint="eastAsia"/>
          <w:color w:val="00B050"/>
          <w:sz w:val="96"/>
          <w:szCs w:val="96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>去</w:t>
      </w:r>
      <w:r>
        <w:rPr>
          <w:rFonts w:ascii="汉鼎繁中变" w:eastAsia="汉鼎繁中变" w:hint="eastAsia"/>
          <w:color w:val="FFFF00"/>
          <w:sz w:val="96"/>
          <w:szCs w:val="96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>看</w:t>
      </w:r>
    </w:p>
    <w:p w14:paraId="1E8CEDB1" w14:textId="3488EA18" w:rsidR="00D520CC" w:rsidRPr="00D520CC" w:rsidRDefault="00D520CC" w:rsidP="00D520CC">
      <w:pPr>
        <w:spacing w:after="0" w:line="257" w:lineRule="auto"/>
        <w:ind w:left="-57" w:right="-57"/>
        <w:jc w:val="center"/>
        <w:rPr>
          <w:rFonts w:asciiTheme="majorHAnsi" w:eastAsia="汉鼎繁中变" w:hAnsiTheme="majorHAnsi"/>
          <w:sz w:val="72"/>
          <w:szCs w:val="24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textFill>
            <w14:gradFill>
              <w14:gsLst>
                <w14:gs w14:pos="0">
                  <w14:srgbClr w14:val="F7FAFD"/>
                </w14:gs>
                <w14:gs w14:pos="74000">
                  <w14:srgbClr w14:val="B5D2EC"/>
                </w14:gs>
                <w14:gs w14:pos="83000">
                  <w14:srgbClr w14:val="B5D2EC"/>
                </w14:gs>
                <w14:gs w14:pos="100000">
                  <w14:srgbClr w14:val="CEE1F3"/>
                </w14:gs>
              </w14:gsLst>
              <w14:lin w14:ang="5400000" w14:scaled="0"/>
            </w14:gradFill>
          </w14:textFill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</w:pPr>
      <w:r w:rsidRPr="00D520CC">
        <w:rPr>
          <w:rFonts w:asciiTheme="majorHAnsi" w:eastAsia="汉鼎繁中变" w:hAnsiTheme="majorHAnsi"/>
          <w:color w:val="FF0000"/>
          <w:sz w:val="72"/>
          <w:szCs w:val="24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>Do</w:t>
      </w:r>
      <w:r w:rsidRPr="00D520CC">
        <w:rPr>
          <w:rFonts w:asciiTheme="majorHAnsi" w:eastAsia="汉鼎繁中变" w:hAnsiTheme="majorHAnsi"/>
          <w:color w:val="FFFF00"/>
          <w:sz w:val="72"/>
          <w:szCs w:val="24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 xml:space="preserve"> </w:t>
      </w:r>
      <w:r w:rsidRPr="00D520CC">
        <w:rPr>
          <w:rFonts w:asciiTheme="majorHAnsi" w:eastAsia="汉鼎繁中变" w:hAnsiTheme="majorHAnsi"/>
          <w:color w:val="A8D08D" w:themeColor="accent6" w:themeTint="99"/>
          <w:sz w:val="72"/>
          <w:szCs w:val="24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 xml:space="preserve">Go </w:t>
      </w:r>
      <w:r w:rsidRPr="00D520CC">
        <w:rPr>
          <w:rFonts w:asciiTheme="majorHAnsi" w:eastAsia="汉鼎繁中变" w:hAnsiTheme="majorHAnsi"/>
          <w:color w:val="FFFF00"/>
          <w:sz w:val="72"/>
          <w:szCs w:val="24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  <w:t>See</w:t>
      </w:r>
    </w:p>
    <w:p w14:paraId="4C6BE634" w14:textId="77777777" w:rsidR="00D520CC" w:rsidRPr="00D520CC" w:rsidRDefault="00D520CC" w:rsidP="00D520CC">
      <w:pPr>
        <w:spacing w:after="0" w:line="256" w:lineRule="auto"/>
        <w:ind w:left="-57" w:right="-57"/>
        <w:jc w:val="center"/>
        <w:rPr>
          <w:rFonts w:ascii="汉鼎繁中变" w:eastAsia="汉鼎繁中变" w:hint="eastAsia"/>
          <w:sz w:val="72"/>
          <w:szCs w:val="96"/>
          <w:lang w:val="en-US"/>
          <w14:glow w14:rad="228600">
            <w14:srgbClr w14:val="BED7EF">
              <w14:alpha w14:val="40000"/>
            </w14:srgbClr>
          </w14:glow>
          <w14:reflection w14:blurRad="6350" w14:stA="60000" w14:stPos="0" w14:endA="0" w14:endPos="60000" w14:dist="29984" w14:dir="5400000" w14:fadeDir="5400000" w14:sx="100000" w14:sy="-100000" w14:kx="0" w14:ky="0" w14:algn="bl"/>
          <w14:textFill>
            <w14:gradFill>
              <w14:gsLst>
                <w14:gs w14:pos="0">
                  <w14:srgbClr w14:val="F7FAFD"/>
                </w14:gs>
                <w14:gs w14:pos="74000">
                  <w14:srgbClr w14:val="B5D2EC"/>
                </w14:gs>
                <w14:gs w14:pos="83000">
                  <w14:srgbClr w14:val="B5D2EC"/>
                </w14:gs>
                <w14:gs w14:pos="100000">
                  <w14:srgbClr w14:val="CEE1F3"/>
                </w14:gs>
              </w14:gsLst>
              <w14:lin w14:ang="5400000" w14:scaled="0"/>
            </w14:gradFill>
          </w14:textFill>
          <w14:props3d w14:extrusionH="57150" w14:contourW="0" w14:prstMaterial="none">
            <w14:bevelT w14:w="38100" w14:h="38100" w14:prst="circle"/>
            <w14:extrusionClr>
              <w14:srgbClr w14:val="000000">
                <w14:alpha w14:val="100000"/>
              </w14:srgbClr>
            </w14:extrusionClr>
            <w14:contourClr>
              <w14:srgbClr w14:val="000000">
                <w14:alpha w14:val="100000"/>
              </w14:srgbClr>
            </w14:contourClr>
          </w14:props3d>
        </w:rPr>
      </w:pPr>
      <w:r w:rsidRPr="00D520CC">
        <w:rPr>
          <w:rFonts w:ascii="汉鼎繁中变" w:eastAsia="汉鼎繁中变" w:hint="eastAsia"/>
          <w:color w:val="063D71"/>
          <w:sz w:val="72"/>
          <w:szCs w:val="96"/>
          <w14:glow w14:rad="63500">
            <w14:srgbClr w14:val="5B9BD5">
              <w14:alpha w14:val="40000"/>
            </w14:srgbClr>
          </w14:glow>
          <w14:shadow w14:blurRad="59994" w14:dist="200025" w14:dir="15000000" w14:sx="100000" w14:sy="30000" w14:kx="-1806000" w14:ky="0" w14:algn="bl">
            <w14:srgbClr w14:val="000000">
              <w14:alpha w14:val="68000"/>
            </w14:srgbClr>
          </w14:shadow>
          <w14:reflection w14:blurRad="6350" w14:stA="60000" w14:stPos="0" w14:endA="0" w14:endPos="60000" w14:dist="29984" w14:dir="5400000" w14:fadeDir="5400000" w14:sx="100000" w14:sy="-100000" w14:kx="0" w14:ky="0" w14:algn="bl"/>
          <w14:scene3d>
            <w14:camera w14:prst="orthographicFront"/>
            <w14:lightRig w14:rig="freezing" w14:dir="t">
              <w14:rot w14:lat="0" w14:lon="0" w14:rev="0"/>
            </w14:lightRig>
          </w14:scene3d>
          <w14:props3d w14:extrusionH="57150" w14:contourW="12700" w14:prstMaterial="none">
            <w14:bevelB w14:w="82550" w14:h="38100" w14:prst="coolSlant"/>
            <w14:extrusionClr>
              <w14:srgbClr w14:val="4475A1"/>
            </w14:extrusionClr>
            <w14:contourClr>
              <w14:srgbClr w14:val="BED7EF"/>
            </w14:contourClr>
          </w14:props3d>
        </w:rPr>
        <w:t>Hong Kong</w:t>
      </w:r>
      <w:bookmarkStart w:id="0" w:name="_GoBack"/>
      <w:bookmarkEnd w:id="0"/>
    </w:p>
    <w:p w14:paraId="18D4204F" w14:textId="1130F753" w:rsidR="00D520CC" w:rsidRDefault="00D520CC" w:rsidP="00D520CC">
      <w:pPr>
        <w:spacing w:after="0" w:line="256" w:lineRule="auto"/>
        <w:ind w:left="-57" w:right="-57"/>
        <w:jc w:val="center"/>
        <w:rPr>
          <w:rFonts w:ascii="汉鼎繁中变" w:eastAsia="汉鼎繁中变"/>
          <w:color w:val="063D71"/>
          <w:sz w:val="96"/>
          <w:szCs w:val="96"/>
          <w14:glow w14:rad="63500">
            <w14:srgbClr w14:val="5B9BD5">
              <w14:alpha w14:val="40000"/>
            </w14:srgbClr>
          </w14:glow>
          <w14:shadow w14:blurRad="59994" w14:dist="200025" w14:dir="15000000" w14:sx="100000" w14:sy="30000" w14:kx="-1806000" w14:ky="0" w14:algn="bl">
            <w14:srgbClr w14:val="000000">
              <w14:alpha w14:val="68000"/>
            </w14:srgbClr>
          </w14:shadow>
          <w14:reflection w14:blurRad="6350" w14:stA="60000" w14:stPos="0" w14:endA="0" w14:endPos="60000" w14:dist="29984" w14:dir="5400000" w14:fadeDir="5400000" w14:sx="100000" w14:sy="-100000" w14:kx="0" w14:ky="0" w14:algn="bl"/>
          <w14:scene3d>
            <w14:camera w14:prst="orthographicFront"/>
            <w14:lightRig w14:rig="freezing" w14:dir="t">
              <w14:rot w14:lat="0" w14:lon="0" w14:rev="0"/>
            </w14:lightRig>
          </w14:scene3d>
          <w14:props3d w14:extrusionH="57150" w14:contourW="12700" w14:prstMaterial="none">
            <w14:bevelB w14:w="82550" w14:h="38100" w14:prst="coolSlant"/>
            <w14:extrusionClr>
              <w14:srgbClr w14:val="4475A1"/>
            </w14:extrusionClr>
            <w14:contourClr>
              <w14:srgbClr w14:val="BED7EF"/>
            </w14:contourClr>
          </w14:props3d>
        </w:rPr>
      </w:pPr>
      <w:r>
        <w:rPr>
          <w:rFonts w:ascii="汉鼎繁中变" w:eastAsia="汉鼎繁中变" w:hint="eastAsia"/>
          <w:color w:val="063D71"/>
          <w:sz w:val="96"/>
          <w:szCs w:val="96"/>
          <w14:glow w14:rad="63500">
            <w14:srgbClr w14:val="5B9BD5">
              <w14:alpha w14:val="40000"/>
            </w14:srgbClr>
          </w14:glow>
          <w14:shadow w14:blurRad="59994" w14:dist="200025" w14:dir="15000000" w14:sx="100000" w14:sy="30000" w14:kx="-1806000" w14:ky="0" w14:algn="bl">
            <w14:srgbClr w14:val="000000">
              <w14:alpha w14:val="68000"/>
            </w14:srgbClr>
          </w14:shadow>
          <w14:reflection w14:blurRad="6350" w14:stA="60000" w14:stPos="0" w14:endA="0" w14:endPos="60000" w14:dist="29984" w14:dir="5400000" w14:fadeDir="5400000" w14:sx="100000" w14:sy="-100000" w14:kx="0" w14:ky="0" w14:algn="bl"/>
          <w14:scene3d>
            <w14:camera w14:prst="orthographicFront"/>
            <w14:lightRig w14:rig="freezing" w14:dir="t">
              <w14:rot w14:lat="0" w14:lon="0" w14:rev="0"/>
            </w14:lightRig>
          </w14:scene3d>
          <w14:props3d w14:extrusionH="57150" w14:contourW="12700" w14:prstMaterial="none">
            <w14:bevelB w14:w="82550" w14:h="38100" w14:prst="coolSlant"/>
            <w14:extrusionClr>
              <w14:srgbClr w14:val="4475A1"/>
            </w14:extrusionClr>
            <w14:contourClr>
              <w14:srgbClr w14:val="BED7EF"/>
            </w14:contourClr>
          </w14:props3d>
        </w:rPr>
        <w:t>香港</w:t>
      </w:r>
    </w:p>
    <w:p w14:paraId="1CE8271B" w14:textId="77777777" w:rsidR="00D520CC" w:rsidRDefault="00D520CC" w:rsidP="00D520CC">
      <w:pPr>
        <w:widowControl w:val="0"/>
        <w:rPr>
          <w:rFonts w:ascii="Calibri" w:eastAsia="Times New Roman" w:hint="eastAsia"/>
          <w:sz w:val="20"/>
          <w:szCs w:val="20"/>
        </w:rPr>
      </w:pPr>
      <w:r>
        <w:t> </w:t>
      </w:r>
    </w:p>
    <w:p w14:paraId="26845C0E" w14:textId="77777777" w:rsidR="00D520CC" w:rsidRPr="004873C0" w:rsidRDefault="00D520CC" w:rsidP="003B510E">
      <w:pPr>
        <w:rPr>
          <w:rFonts w:ascii="汉鼎繁隶变" w:eastAsia="汉鼎繁隶变"/>
          <w:sz w:val="96"/>
          <w:szCs w:val="96"/>
        </w:rPr>
      </w:pPr>
    </w:p>
    <w:sectPr w:rsidR="00D520CC" w:rsidRPr="00487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汉鼎繁中变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汉鼎繁隶变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3742888-0039-4E4F-AFCD-2232DC397B8B}"/>
    <w:docVar w:name="dgnword-eventsink" w:val="442866304"/>
  </w:docVars>
  <w:rsids>
    <w:rsidRoot w:val="007F666C"/>
    <w:rsid w:val="0002039D"/>
    <w:rsid w:val="000861A5"/>
    <w:rsid w:val="00087C51"/>
    <w:rsid w:val="000E5276"/>
    <w:rsid w:val="000F1BDF"/>
    <w:rsid w:val="00106199"/>
    <w:rsid w:val="0012377D"/>
    <w:rsid w:val="00161176"/>
    <w:rsid w:val="001938FD"/>
    <w:rsid w:val="001B0076"/>
    <w:rsid w:val="001B1AF2"/>
    <w:rsid w:val="0022009D"/>
    <w:rsid w:val="00240824"/>
    <w:rsid w:val="002423DA"/>
    <w:rsid w:val="00302FB2"/>
    <w:rsid w:val="00315A01"/>
    <w:rsid w:val="00394873"/>
    <w:rsid w:val="003B24BB"/>
    <w:rsid w:val="003B510E"/>
    <w:rsid w:val="003B533A"/>
    <w:rsid w:val="003B747F"/>
    <w:rsid w:val="003F14CA"/>
    <w:rsid w:val="003F5393"/>
    <w:rsid w:val="0042040C"/>
    <w:rsid w:val="00420B24"/>
    <w:rsid w:val="0044740C"/>
    <w:rsid w:val="004873C0"/>
    <w:rsid w:val="00491B90"/>
    <w:rsid w:val="004D4F13"/>
    <w:rsid w:val="00503F94"/>
    <w:rsid w:val="00527392"/>
    <w:rsid w:val="005B62D7"/>
    <w:rsid w:val="00610DB8"/>
    <w:rsid w:val="00623D44"/>
    <w:rsid w:val="0065387C"/>
    <w:rsid w:val="00667C63"/>
    <w:rsid w:val="00682510"/>
    <w:rsid w:val="00730CF0"/>
    <w:rsid w:val="007929F4"/>
    <w:rsid w:val="007E313B"/>
    <w:rsid w:val="007F30BA"/>
    <w:rsid w:val="007F666C"/>
    <w:rsid w:val="00833B90"/>
    <w:rsid w:val="00837C7F"/>
    <w:rsid w:val="00846EAB"/>
    <w:rsid w:val="00851ADB"/>
    <w:rsid w:val="008A6197"/>
    <w:rsid w:val="008C2989"/>
    <w:rsid w:val="008D3172"/>
    <w:rsid w:val="008D7F0E"/>
    <w:rsid w:val="008F00C9"/>
    <w:rsid w:val="00987605"/>
    <w:rsid w:val="00A01225"/>
    <w:rsid w:val="00A01AFC"/>
    <w:rsid w:val="00A205A6"/>
    <w:rsid w:val="00A341F8"/>
    <w:rsid w:val="00A40362"/>
    <w:rsid w:val="00A404F1"/>
    <w:rsid w:val="00A40888"/>
    <w:rsid w:val="00A6676E"/>
    <w:rsid w:val="00A8026B"/>
    <w:rsid w:val="00A824BB"/>
    <w:rsid w:val="00AC0BF8"/>
    <w:rsid w:val="00AD1B67"/>
    <w:rsid w:val="00AF6E0E"/>
    <w:rsid w:val="00B427D0"/>
    <w:rsid w:val="00B60994"/>
    <w:rsid w:val="00B61FAB"/>
    <w:rsid w:val="00BA4BC5"/>
    <w:rsid w:val="00BD5C6E"/>
    <w:rsid w:val="00BD6520"/>
    <w:rsid w:val="00C10023"/>
    <w:rsid w:val="00C1323A"/>
    <w:rsid w:val="00C172E3"/>
    <w:rsid w:val="00C23334"/>
    <w:rsid w:val="00C26F5F"/>
    <w:rsid w:val="00C329E0"/>
    <w:rsid w:val="00C9775E"/>
    <w:rsid w:val="00CA68CC"/>
    <w:rsid w:val="00CB335A"/>
    <w:rsid w:val="00CE0391"/>
    <w:rsid w:val="00D2059C"/>
    <w:rsid w:val="00D520CC"/>
    <w:rsid w:val="00D66705"/>
    <w:rsid w:val="00D806CB"/>
    <w:rsid w:val="00DC00CC"/>
    <w:rsid w:val="00DD2C41"/>
    <w:rsid w:val="00E11378"/>
    <w:rsid w:val="00E23E3B"/>
    <w:rsid w:val="00E606EC"/>
    <w:rsid w:val="00E86310"/>
    <w:rsid w:val="00EA44DD"/>
    <w:rsid w:val="00EB2022"/>
    <w:rsid w:val="00EB763A"/>
    <w:rsid w:val="00EC455A"/>
    <w:rsid w:val="00EC6DB4"/>
    <w:rsid w:val="00F032A3"/>
    <w:rsid w:val="00F7132B"/>
    <w:rsid w:val="00F9290E"/>
    <w:rsid w:val="00FA455F"/>
    <w:rsid w:val="00FC1A7C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07BA1"/>
  <w15:chartTrackingRefBased/>
  <w15:docId w15:val="{E9F5A4C6-8FA4-475E-AB58-AEF1538F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66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510E"/>
    <w:rPr>
      <w:color w:val="954F72" w:themeColor="followedHyperlink"/>
      <w:u w:val="single"/>
    </w:rPr>
  </w:style>
  <w:style w:type="character" w:customStyle="1" w:styleId="mpt4">
    <w:name w:val="mpt4"/>
    <w:basedOn w:val="DefaultParagraphFont"/>
    <w:rsid w:val="003B5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Dicky Woollard</dc:creator>
  <cp:keywords/>
  <dc:description/>
  <cp:lastModifiedBy>Dicky Woollard</cp:lastModifiedBy>
  <cp:revision>3</cp:revision>
  <dcterms:created xsi:type="dcterms:W3CDTF">2013-09-30T09:13:00Z</dcterms:created>
  <dcterms:modified xsi:type="dcterms:W3CDTF">2013-10-02T03:24:00Z</dcterms:modified>
</cp:coreProperties>
</file>